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7F5C" w14:textId="77777777" w:rsidR="002E6173" w:rsidRDefault="0000000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 Delco Committee</w:t>
      </w:r>
    </w:p>
    <w:p w14:paraId="63DFB5A0" w14:textId="77777777" w:rsidR="002E6173" w:rsidRDefault="002E6173">
      <w:pPr>
        <w:spacing w:after="0" w:line="240" w:lineRule="auto"/>
        <w:rPr>
          <w:rFonts w:ascii="Arial" w:hAnsi="Arial" w:cs="Arial"/>
        </w:rPr>
      </w:pPr>
    </w:p>
    <w:p w14:paraId="1847A6BA" w14:textId="77777777" w:rsidR="002E6173" w:rsidRDefault="000000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Role description: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D3DAC1" w14:textId="242202EA" w:rsidR="002E6173" w:rsidRDefault="00000000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Treasurer </w:t>
      </w:r>
    </w:p>
    <w:p w14:paraId="4D7BE5E5" w14:textId="77777777" w:rsidR="002E6173" w:rsidRDefault="002E6173"/>
    <w:p w14:paraId="252F5C7B" w14:textId="77777777" w:rsidR="002E6173" w:rsidRDefault="002E6173"/>
    <w:p w14:paraId="24FBAFCE" w14:textId="77777777" w:rsidR="002E6173" w:rsidRDefault="002E6173"/>
    <w:p w14:paraId="10FB3399" w14:textId="437E8F0B" w:rsidR="00A12611" w:rsidRDefault="00A12611" w:rsidP="00A12611">
      <w:pPr>
        <w:spacing w:after="0"/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A12611">
        <w:rPr>
          <w:rFonts w:ascii="Arial" w:hAnsi="Arial" w:cs="Arial"/>
          <w:sz w:val="28"/>
          <w:szCs w:val="28"/>
        </w:rPr>
        <w:t>Ensure the Club is run and managed in accordance with its constitution</w:t>
      </w:r>
    </w:p>
    <w:p w14:paraId="5B6D776F" w14:textId="0F626882" w:rsidR="00D20C27" w:rsidRPr="00D74D64" w:rsidRDefault="00A12611" w:rsidP="00D20C2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D74D64">
        <w:rPr>
          <w:rFonts w:ascii="Arial" w:hAnsi="Arial" w:cs="Arial"/>
          <w:sz w:val="28"/>
          <w:szCs w:val="28"/>
        </w:rPr>
        <w:t xml:space="preserve">. </w:t>
      </w:r>
      <w:r w:rsidR="00AA15E5" w:rsidRPr="00D74D64">
        <w:rPr>
          <w:rFonts w:ascii="Arial" w:hAnsi="Arial" w:cs="Arial"/>
          <w:sz w:val="28"/>
          <w:szCs w:val="28"/>
        </w:rPr>
        <w:t>M</w:t>
      </w:r>
      <w:r w:rsidRPr="00D74D64">
        <w:rPr>
          <w:rFonts w:ascii="Arial" w:hAnsi="Arial" w:cs="Arial"/>
          <w:sz w:val="28"/>
          <w:szCs w:val="28"/>
        </w:rPr>
        <w:t>onitor the financial activities of the Club and keep full records</w:t>
      </w:r>
      <w:r w:rsidR="00AA15E5" w:rsidRPr="00D74D64">
        <w:rPr>
          <w:rFonts w:ascii="Arial" w:hAnsi="Arial" w:cs="Arial"/>
          <w:sz w:val="28"/>
          <w:szCs w:val="28"/>
        </w:rPr>
        <w:t>.</w:t>
      </w:r>
      <w:r w:rsidRPr="00D74D64">
        <w:rPr>
          <w:rFonts w:ascii="Arial" w:hAnsi="Arial" w:cs="Arial"/>
          <w:sz w:val="28"/>
          <w:szCs w:val="28"/>
        </w:rPr>
        <w:t xml:space="preserve"> </w:t>
      </w:r>
    </w:p>
    <w:p w14:paraId="5E6228F9" w14:textId="101424ED" w:rsidR="002E6173" w:rsidRPr="00D74D64" w:rsidRDefault="00A12611" w:rsidP="00D74D64">
      <w:pPr>
        <w:spacing w:after="0"/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D74D64">
        <w:rPr>
          <w:rFonts w:ascii="Arial" w:hAnsi="Arial" w:cs="Arial"/>
          <w:sz w:val="28"/>
          <w:szCs w:val="28"/>
        </w:rPr>
        <w:t xml:space="preserve">. Advise </w:t>
      </w:r>
      <w:r w:rsidR="00AA15E5" w:rsidRPr="00D74D64">
        <w:rPr>
          <w:rFonts w:ascii="Arial" w:hAnsi="Arial" w:cs="Arial"/>
          <w:sz w:val="28"/>
          <w:szCs w:val="28"/>
        </w:rPr>
        <w:t xml:space="preserve">committee </w:t>
      </w:r>
      <w:r w:rsidRPr="00D74D64">
        <w:rPr>
          <w:rFonts w:ascii="Arial" w:hAnsi="Arial" w:cs="Arial"/>
          <w:sz w:val="28"/>
          <w:szCs w:val="28"/>
        </w:rPr>
        <w:t xml:space="preserve">meetings of current financial position on a regular basis. </w:t>
      </w:r>
    </w:p>
    <w:p w14:paraId="76CAB571" w14:textId="015FB39C" w:rsidR="002E6173" w:rsidRPr="00D74D64" w:rsidRDefault="00A12611" w:rsidP="00FA3ECD">
      <w:pPr>
        <w:spacing w:after="0"/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D74D64">
        <w:rPr>
          <w:rFonts w:ascii="Arial" w:hAnsi="Arial" w:cs="Arial"/>
          <w:sz w:val="28"/>
          <w:szCs w:val="28"/>
        </w:rPr>
        <w:t xml:space="preserve">. Produce a Statement of Accounts for the Annual General Meeting. </w:t>
      </w:r>
    </w:p>
    <w:p w14:paraId="599F99D9" w14:textId="18AFE6A8" w:rsidR="002E6173" w:rsidRPr="00D74D64" w:rsidRDefault="00A12611" w:rsidP="00D74D64">
      <w:pPr>
        <w:spacing w:after="0"/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D74D64">
        <w:rPr>
          <w:rFonts w:ascii="Arial" w:hAnsi="Arial" w:cs="Arial"/>
          <w:sz w:val="28"/>
          <w:szCs w:val="28"/>
        </w:rPr>
        <w:t xml:space="preserve">. Submit any proposals to the Committee regarding fees payable to the Club. </w:t>
      </w:r>
    </w:p>
    <w:p w14:paraId="5ADE05F4" w14:textId="704E5FEC" w:rsidR="002E6173" w:rsidRPr="00D74D64" w:rsidRDefault="00A12611" w:rsidP="00D20C2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D74D64">
        <w:rPr>
          <w:rFonts w:ascii="Arial" w:hAnsi="Arial" w:cs="Arial"/>
          <w:sz w:val="28"/>
          <w:szCs w:val="28"/>
        </w:rPr>
        <w:t xml:space="preserve">. Hold </w:t>
      </w:r>
      <w:r w:rsidR="00AA15E5" w:rsidRPr="00D74D64">
        <w:rPr>
          <w:rFonts w:ascii="Arial" w:hAnsi="Arial" w:cs="Arial"/>
          <w:sz w:val="28"/>
          <w:szCs w:val="28"/>
        </w:rPr>
        <w:t xml:space="preserve">the Club’s current and deposit </w:t>
      </w:r>
      <w:r w:rsidRPr="00D74D64">
        <w:rPr>
          <w:rFonts w:ascii="Arial" w:hAnsi="Arial" w:cs="Arial"/>
          <w:sz w:val="28"/>
          <w:szCs w:val="28"/>
        </w:rPr>
        <w:t>account</w:t>
      </w:r>
      <w:r w:rsidR="00D74D64" w:rsidRPr="00D74D64">
        <w:rPr>
          <w:rFonts w:ascii="Arial" w:hAnsi="Arial" w:cs="Arial"/>
          <w:sz w:val="28"/>
          <w:szCs w:val="28"/>
        </w:rPr>
        <w:t>s</w:t>
      </w:r>
      <w:r w:rsidRPr="00D74D64">
        <w:rPr>
          <w:rFonts w:ascii="Arial" w:hAnsi="Arial" w:cs="Arial"/>
          <w:sz w:val="28"/>
          <w:szCs w:val="28"/>
        </w:rPr>
        <w:t xml:space="preserve"> in the name of the Club</w:t>
      </w:r>
      <w:r w:rsidR="00AA15E5" w:rsidRPr="00D74D64">
        <w:rPr>
          <w:rFonts w:ascii="Arial" w:hAnsi="Arial" w:cs="Arial"/>
          <w:sz w:val="28"/>
          <w:szCs w:val="28"/>
        </w:rPr>
        <w:t>.</w:t>
      </w:r>
      <w:r w:rsidRPr="00D74D64">
        <w:rPr>
          <w:rFonts w:ascii="Arial" w:hAnsi="Arial" w:cs="Arial"/>
          <w:sz w:val="28"/>
          <w:szCs w:val="28"/>
        </w:rPr>
        <w:t xml:space="preserve"> </w:t>
      </w:r>
    </w:p>
    <w:p w14:paraId="12973F9B" w14:textId="117628CE" w:rsidR="002E6173" w:rsidRPr="00D74D64" w:rsidRDefault="00A12611" w:rsidP="00D20C2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Pr="00D74D64">
        <w:rPr>
          <w:rFonts w:ascii="Arial" w:hAnsi="Arial" w:cs="Arial"/>
          <w:sz w:val="28"/>
          <w:szCs w:val="28"/>
        </w:rPr>
        <w:t xml:space="preserve">. Ensure that all cash and cheques are promptly deposited in the bank. </w:t>
      </w:r>
    </w:p>
    <w:p w14:paraId="4F6FC83E" w14:textId="3DE5BE34" w:rsidR="002E6173" w:rsidRPr="00D74D64" w:rsidRDefault="00A12611" w:rsidP="00D74D64">
      <w:pPr>
        <w:spacing w:after="0"/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Pr="00D74D64">
        <w:rPr>
          <w:rFonts w:ascii="Arial" w:hAnsi="Arial" w:cs="Arial"/>
          <w:sz w:val="28"/>
          <w:szCs w:val="28"/>
        </w:rPr>
        <w:t>. Pay bills and record information, ensuring that funds are spent properly</w:t>
      </w:r>
      <w:r w:rsidR="00AA15E5" w:rsidRPr="00D74D64">
        <w:rPr>
          <w:rFonts w:ascii="Arial" w:hAnsi="Arial" w:cs="Arial"/>
          <w:sz w:val="28"/>
          <w:szCs w:val="28"/>
        </w:rPr>
        <w:t>.</w:t>
      </w:r>
      <w:r w:rsidRPr="00D74D64">
        <w:rPr>
          <w:rFonts w:ascii="Arial" w:hAnsi="Arial" w:cs="Arial"/>
          <w:sz w:val="28"/>
          <w:szCs w:val="28"/>
        </w:rPr>
        <w:t xml:space="preserve"> </w:t>
      </w:r>
    </w:p>
    <w:p w14:paraId="0E61CF70" w14:textId="7C6EC52B" w:rsidR="002E6173" w:rsidRPr="00D74D64" w:rsidRDefault="00A12611" w:rsidP="00D20C2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Pr="00D74D64">
        <w:rPr>
          <w:rFonts w:ascii="Arial" w:hAnsi="Arial" w:cs="Arial"/>
          <w:sz w:val="28"/>
          <w:szCs w:val="28"/>
        </w:rPr>
        <w:t xml:space="preserve">. Issue receipts for all money received and record this information. </w:t>
      </w:r>
    </w:p>
    <w:p w14:paraId="595FB827" w14:textId="48B52E2C" w:rsidR="002E6173" w:rsidRPr="00D74D64" w:rsidRDefault="00A12611" w:rsidP="00A12611">
      <w:pPr>
        <w:spacing w:after="0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Pr="00D74D64">
        <w:rPr>
          <w:rFonts w:ascii="Arial" w:hAnsi="Arial" w:cs="Arial"/>
          <w:sz w:val="28"/>
          <w:szCs w:val="28"/>
        </w:rPr>
        <w:t>.Keep detailed written records of all accounts and make sure that the club operates within the annual budget</w:t>
      </w:r>
      <w:r w:rsidR="00AA15E5" w:rsidRPr="00D74D64">
        <w:rPr>
          <w:rFonts w:ascii="Arial" w:hAnsi="Arial" w:cs="Arial"/>
          <w:sz w:val="28"/>
          <w:szCs w:val="28"/>
        </w:rPr>
        <w:t>.</w:t>
      </w:r>
      <w:r w:rsidRPr="00D74D64">
        <w:rPr>
          <w:rFonts w:ascii="Arial" w:hAnsi="Arial" w:cs="Arial"/>
          <w:sz w:val="28"/>
          <w:szCs w:val="28"/>
        </w:rPr>
        <w:t xml:space="preserve"> </w:t>
      </w:r>
    </w:p>
    <w:p w14:paraId="56F162D7" w14:textId="77777777" w:rsidR="00A12611" w:rsidRDefault="00000000" w:rsidP="00A12611">
      <w:pPr>
        <w:spacing w:after="0"/>
        <w:ind w:left="426" w:hanging="426"/>
        <w:rPr>
          <w:rFonts w:ascii="Arial" w:hAnsi="Arial" w:cs="Arial"/>
          <w:sz w:val="28"/>
          <w:szCs w:val="28"/>
        </w:rPr>
      </w:pPr>
      <w:r w:rsidRPr="00D74D64">
        <w:rPr>
          <w:rFonts w:ascii="Arial" w:hAnsi="Arial" w:cs="Arial"/>
          <w:sz w:val="28"/>
          <w:szCs w:val="28"/>
        </w:rPr>
        <w:t>1</w:t>
      </w:r>
      <w:r w:rsidR="00A12611">
        <w:rPr>
          <w:rFonts w:ascii="Arial" w:hAnsi="Arial" w:cs="Arial"/>
          <w:sz w:val="28"/>
          <w:szCs w:val="28"/>
        </w:rPr>
        <w:t>1</w:t>
      </w:r>
      <w:r w:rsidR="00FA3ECD" w:rsidRPr="00D74D64">
        <w:rPr>
          <w:rFonts w:ascii="Arial" w:hAnsi="Arial" w:cs="Arial"/>
          <w:sz w:val="28"/>
          <w:szCs w:val="28"/>
        </w:rPr>
        <w:t>.</w:t>
      </w:r>
      <w:r w:rsidRPr="00D74D64">
        <w:rPr>
          <w:rFonts w:ascii="Arial" w:hAnsi="Arial" w:cs="Arial"/>
          <w:sz w:val="28"/>
          <w:szCs w:val="28"/>
        </w:rPr>
        <w:t>Prepare and arrange for year-end statement of accounts to be audited</w:t>
      </w:r>
      <w:r w:rsidR="00AA15E5" w:rsidRPr="00D74D64">
        <w:rPr>
          <w:rFonts w:ascii="Arial" w:hAnsi="Arial" w:cs="Arial"/>
          <w:sz w:val="28"/>
          <w:szCs w:val="28"/>
        </w:rPr>
        <w:t>.</w:t>
      </w:r>
      <w:r w:rsidRPr="00D74D64">
        <w:rPr>
          <w:rFonts w:ascii="Arial" w:hAnsi="Arial" w:cs="Arial"/>
          <w:sz w:val="28"/>
          <w:szCs w:val="28"/>
        </w:rPr>
        <w:t xml:space="preserve"> </w:t>
      </w:r>
    </w:p>
    <w:p w14:paraId="599EB9BB" w14:textId="47D69676" w:rsidR="002E6173" w:rsidRDefault="00000000" w:rsidP="00A12611">
      <w:pPr>
        <w:spacing w:after="0"/>
        <w:ind w:left="426" w:hanging="426"/>
        <w:rPr>
          <w:rFonts w:ascii="Arial" w:hAnsi="Arial" w:cs="Arial"/>
          <w:sz w:val="28"/>
          <w:szCs w:val="28"/>
        </w:rPr>
      </w:pPr>
      <w:r w:rsidRPr="00D74D64">
        <w:rPr>
          <w:rFonts w:ascii="Arial" w:hAnsi="Arial" w:cs="Arial"/>
          <w:sz w:val="28"/>
          <w:szCs w:val="28"/>
        </w:rPr>
        <w:t>1</w:t>
      </w:r>
      <w:r w:rsidR="00A12611">
        <w:rPr>
          <w:rFonts w:ascii="Arial" w:hAnsi="Arial" w:cs="Arial"/>
          <w:sz w:val="28"/>
          <w:szCs w:val="28"/>
        </w:rPr>
        <w:t>2</w:t>
      </w:r>
      <w:r w:rsidR="00FA3ECD" w:rsidRPr="00D74D64">
        <w:rPr>
          <w:rFonts w:ascii="Arial" w:hAnsi="Arial" w:cs="Arial"/>
          <w:sz w:val="28"/>
          <w:szCs w:val="28"/>
        </w:rPr>
        <w:t>.</w:t>
      </w:r>
      <w:r w:rsidRPr="00D74D64">
        <w:rPr>
          <w:rFonts w:ascii="Arial" w:hAnsi="Arial" w:cs="Arial"/>
          <w:sz w:val="28"/>
          <w:szCs w:val="28"/>
        </w:rPr>
        <w:t xml:space="preserve">Recommend the appointment of an Auditor to the A.G.M. </w:t>
      </w:r>
    </w:p>
    <w:p w14:paraId="0E570356" w14:textId="3B27C53F" w:rsidR="00CE69D2" w:rsidRDefault="00CE69D2" w:rsidP="00A12611">
      <w:pPr>
        <w:spacing w:after="0"/>
        <w:ind w:left="426" w:hanging="426"/>
        <w:rPr>
          <w:rFonts w:ascii="Arial" w:hAnsi="Arial" w:cs="Arial"/>
          <w:sz w:val="28"/>
          <w:szCs w:val="28"/>
        </w:rPr>
      </w:pPr>
    </w:p>
    <w:p w14:paraId="7FC6D4E7" w14:textId="09E2AC04" w:rsidR="00CE69D2" w:rsidRDefault="00CE69D2" w:rsidP="00A12611">
      <w:pPr>
        <w:spacing w:after="0"/>
        <w:ind w:left="426" w:hanging="426"/>
        <w:rPr>
          <w:rFonts w:ascii="Arial" w:hAnsi="Arial" w:cs="Arial"/>
          <w:sz w:val="28"/>
          <w:szCs w:val="28"/>
        </w:rPr>
      </w:pPr>
    </w:p>
    <w:p w14:paraId="57EDBFF0" w14:textId="4485B9FF" w:rsidR="00CE69D2" w:rsidRPr="00D74D64" w:rsidRDefault="00CE69D2" w:rsidP="00A12611">
      <w:pPr>
        <w:spacing w:after="0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October 2022</w:t>
      </w:r>
    </w:p>
    <w:sectPr w:rsidR="00CE69D2" w:rsidRPr="00D74D6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CD87" w14:textId="77777777" w:rsidR="00581E52" w:rsidRDefault="00581E52">
      <w:pPr>
        <w:spacing w:after="0" w:line="240" w:lineRule="auto"/>
      </w:pPr>
      <w:r>
        <w:separator/>
      </w:r>
    </w:p>
  </w:endnote>
  <w:endnote w:type="continuationSeparator" w:id="0">
    <w:p w14:paraId="03E57E2D" w14:textId="77777777" w:rsidR="00581E52" w:rsidRDefault="0058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15D2" w14:textId="77777777" w:rsidR="00581E52" w:rsidRDefault="00581E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6183EF" w14:textId="77777777" w:rsidR="00581E52" w:rsidRDefault="00581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73"/>
    <w:rsid w:val="002E6173"/>
    <w:rsid w:val="00581E52"/>
    <w:rsid w:val="005E4845"/>
    <w:rsid w:val="00956599"/>
    <w:rsid w:val="00A12611"/>
    <w:rsid w:val="00AA15E5"/>
    <w:rsid w:val="00B9380C"/>
    <w:rsid w:val="00CE69D2"/>
    <w:rsid w:val="00D20C27"/>
    <w:rsid w:val="00D74D64"/>
    <w:rsid w:val="00F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76A2"/>
  <w15:docId w15:val="{F0A41A86-071E-4B3F-B3B2-78050D1A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Butler</dc:creator>
  <dc:description/>
  <cp:lastModifiedBy>Philip Butler</cp:lastModifiedBy>
  <cp:revision>2</cp:revision>
  <dcterms:created xsi:type="dcterms:W3CDTF">2022-10-21T14:44:00Z</dcterms:created>
  <dcterms:modified xsi:type="dcterms:W3CDTF">2022-10-21T14:44:00Z</dcterms:modified>
</cp:coreProperties>
</file>